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9A2">
        <w:rPr>
          <w:rFonts w:ascii="Times New Roman" w:hAnsi="Times New Roman" w:cs="Times New Roman"/>
          <w:b/>
          <w:sz w:val="28"/>
          <w:szCs w:val="28"/>
        </w:rPr>
        <w:t>4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4C11F7" w:rsidRPr="004C11F7" w:rsidRDefault="00D829A2" w:rsidP="004C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149E">
        <w:rPr>
          <w:rFonts w:ascii="Times New Roman" w:hAnsi="Times New Roman" w:cs="Times New Roman"/>
          <w:b/>
          <w:sz w:val="28"/>
          <w:szCs w:val="28"/>
        </w:rPr>
        <w:t>амарский Росреестр отправил гуманитарный груз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своим соотечественникам</w:t>
      </w:r>
    </w:p>
    <w:p w:rsidR="00D829A2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>Очередная партия гуманитарного груза для бойцов, находящихся в зоне СВО, была подготовлена и отправлена Управлением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9E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 самого начала проведения СВО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7B2AA2">
        <w:rPr>
          <w:rFonts w:ascii="Times New Roman" w:hAnsi="Times New Roman" w:cs="Times New Roman"/>
          <w:sz w:val="28"/>
          <w:szCs w:val="28"/>
        </w:rPr>
        <w:t>Управления</w:t>
      </w:r>
      <w:r w:rsidRPr="004C179F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оказываю</w:t>
      </w:r>
      <w:r w:rsidRPr="004C179F">
        <w:rPr>
          <w:rFonts w:ascii="Times New Roman" w:hAnsi="Times New Roman" w:cs="Times New Roman"/>
          <w:sz w:val="28"/>
          <w:szCs w:val="28"/>
        </w:rPr>
        <w:t>т помощь бойцам и вынужденным переселенцам с освобожденных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Росреестра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понимают, что их помощь очень важна, поэтому делают все, что могут.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раз сотрудники Росреестра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обрали </w:t>
      </w:r>
      <w:r>
        <w:rPr>
          <w:rFonts w:ascii="Times New Roman" w:hAnsi="Times New Roman" w:cs="Times New Roman"/>
          <w:sz w:val="28"/>
          <w:szCs w:val="28"/>
        </w:rPr>
        <w:t>все необходимые материалы для изготовления спичек длительного горения и карманного костра.</w:t>
      </w:r>
      <w:r w:rsidRPr="004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 xml:space="preserve">Заместитель руководителя самарского Росреестра </w:t>
      </w:r>
      <w:r w:rsidRPr="00D829A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подчеркнул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79F">
        <w:rPr>
          <w:rFonts w:ascii="Times New Roman" w:hAnsi="Times New Roman" w:cs="Times New Roman"/>
          <w:sz w:val="28"/>
          <w:szCs w:val="28"/>
        </w:rPr>
        <w:t xml:space="preserve">, что эту партию груза подготовили, исходя из заявок самих военнослужащих: 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«От Управления это уже </w:t>
      </w:r>
      <w:r>
        <w:rPr>
          <w:rFonts w:ascii="Times New Roman" w:hAnsi="Times New Roman" w:cs="Times New Roman"/>
          <w:i/>
          <w:sz w:val="28"/>
          <w:szCs w:val="28"/>
        </w:rPr>
        <w:t>восьмой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гуманитарный конвой нашим ребятам.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4C179F">
        <w:rPr>
          <w:rFonts w:ascii="Times New Roman" w:hAnsi="Times New Roman" w:cs="Times New Roman"/>
          <w:i/>
          <w:sz w:val="28"/>
          <w:szCs w:val="28"/>
        </w:rPr>
        <w:t>овсем скоро</w:t>
      </w:r>
      <w:r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крайне необходимы будут </w:t>
      </w:r>
      <w:r>
        <w:rPr>
          <w:rFonts w:ascii="Times New Roman" w:hAnsi="Times New Roman" w:cs="Times New Roman"/>
          <w:i/>
          <w:sz w:val="28"/>
          <w:szCs w:val="28"/>
        </w:rPr>
        <w:t>те вещи, которые мы подготовили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Наши военнослужащие, выполняющие задачи специальной военной операции, как никто другой заслуживают особых поздравлений в 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наступающий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 народного единства. </w:t>
      </w:r>
      <w:r w:rsidRPr="004C179F">
        <w:rPr>
          <w:rFonts w:ascii="Times New Roman" w:hAnsi="Times New Roman" w:cs="Times New Roman"/>
          <w:i/>
          <w:sz w:val="28"/>
          <w:szCs w:val="28"/>
        </w:rPr>
        <w:t>Очень надеюсь, что тепло наших сердец передастся нашим землякам, которы</w:t>
      </w:r>
      <w:r w:rsidR="00D829A2">
        <w:rPr>
          <w:rFonts w:ascii="Times New Roman" w:hAnsi="Times New Roman" w:cs="Times New Roman"/>
          <w:i/>
          <w:sz w:val="28"/>
          <w:szCs w:val="28"/>
        </w:rPr>
        <w:t>е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сейчас наход</w:t>
      </w:r>
      <w:r w:rsidR="00D829A2">
        <w:rPr>
          <w:rFonts w:ascii="Times New Roman" w:hAnsi="Times New Roman" w:cs="Times New Roman"/>
          <w:i/>
          <w:sz w:val="28"/>
          <w:szCs w:val="28"/>
        </w:rPr>
        <w:t>я</w:t>
      </w:r>
      <w:r w:rsidRPr="004C179F">
        <w:rPr>
          <w:rFonts w:ascii="Times New Roman" w:hAnsi="Times New Roman" w:cs="Times New Roman"/>
          <w:i/>
          <w:sz w:val="28"/>
          <w:szCs w:val="28"/>
        </w:rPr>
        <w:t>тся очень далеко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 от дома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Мы </w:t>
      </w:r>
      <w:r w:rsidR="00D829A2">
        <w:rPr>
          <w:rFonts w:ascii="Times New Roman" w:hAnsi="Times New Roman" w:cs="Times New Roman"/>
          <w:i/>
          <w:sz w:val="28"/>
          <w:szCs w:val="28"/>
        </w:rPr>
        <w:t>поддерживаем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нашим ребят и ждем их возвращения с Победой!»</w:t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49E" w:rsidRDefault="0043149E" w:rsidP="00D218C8">
      <w:pPr>
        <w:spacing w:line="360" w:lineRule="auto"/>
        <w:jc w:val="both"/>
        <w:rPr>
          <w:rFonts w:ascii="Times New Roman" w:hAnsi="Times New Roman" w:cs="Times New Roman"/>
        </w:rPr>
      </w:pP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D218C8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9"/>
    <w:rsid w:val="001478A0"/>
    <w:rsid w:val="00170360"/>
    <w:rsid w:val="00305723"/>
    <w:rsid w:val="003C0773"/>
    <w:rsid w:val="003D4B75"/>
    <w:rsid w:val="0043149E"/>
    <w:rsid w:val="004C11F7"/>
    <w:rsid w:val="005261C7"/>
    <w:rsid w:val="00570E9F"/>
    <w:rsid w:val="00572670"/>
    <w:rsid w:val="007B2AA2"/>
    <w:rsid w:val="00912A03"/>
    <w:rsid w:val="0092184A"/>
    <w:rsid w:val="00971A2D"/>
    <w:rsid w:val="009B5112"/>
    <w:rsid w:val="00A4768A"/>
    <w:rsid w:val="00BC1B67"/>
    <w:rsid w:val="00BD754B"/>
    <w:rsid w:val="00C353FC"/>
    <w:rsid w:val="00D218C8"/>
    <w:rsid w:val="00D829A2"/>
    <w:rsid w:val="00E7041F"/>
    <w:rsid w:val="00EF7179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2023-10-23T12:36:00Z</cp:lastPrinted>
  <dcterms:created xsi:type="dcterms:W3CDTF">2023-10-25T06:26:00Z</dcterms:created>
  <dcterms:modified xsi:type="dcterms:W3CDTF">2023-10-25T06:26:00Z</dcterms:modified>
</cp:coreProperties>
</file>